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XSpec="center" w:tblpY="3286"/>
        <w:tblW w:w="10389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</w:tblGrid>
      <w:tr w:rsidR="00D30BB6" w:rsidTr="00D30BB6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0BB6" w:rsidRDefault="00D30BB6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0BB6" w:rsidRDefault="00D30BB6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0BB6" w:rsidRDefault="00D30BB6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D30BB6" w:rsidRPr="00036B00" w:rsidTr="00D30BB6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6" w:rsidRPr="00036B00" w:rsidRDefault="00D30BB6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0BB6" w:rsidRPr="00036B00" w:rsidRDefault="00D30BB6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D30BB6" w:rsidRPr="002E0CD2" w:rsidRDefault="00D30BB6" w:rsidP="002E0C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08. 01. </w:t>
            </w:r>
            <w:r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D30BB6" w:rsidRPr="00036B00" w:rsidRDefault="00D30BB6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6" w:rsidRDefault="00D30BB6" w:rsidP="008F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BB6" w:rsidRDefault="00D30BB6" w:rsidP="008F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Carski praženec s suhim sadjem, sadni čaj z </w:t>
            </w:r>
            <w:r w:rsidRPr="001C54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medom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E0C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D30BB6" w:rsidRPr="00036B00" w:rsidRDefault="00D30BB6" w:rsidP="001E2F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30BB6" w:rsidRPr="00502904" w:rsidRDefault="00D30BB6" w:rsidP="00456F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6" w:rsidRPr="00036B00" w:rsidRDefault="00D30BB6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B6" w:rsidRPr="00036B00" w:rsidRDefault="00D30BB6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Brezmesni pašta fižol, zelena solata, domači skutin narastek </w:t>
            </w:r>
          </w:p>
        </w:tc>
      </w:tr>
      <w:tr w:rsidR="00D30BB6" w:rsidRPr="00036B00" w:rsidTr="00D30BB6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6" w:rsidRPr="00036B00" w:rsidRDefault="00D30BB6" w:rsidP="00020F34">
            <w:pPr>
              <w:rPr>
                <w:rFonts w:ascii="Times New Roman" w:hAnsi="Times New Roman" w:cs="Times New Roman"/>
                <w:b/>
              </w:rPr>
            </w:pPr>
          </w:p>
          <w:p w:rsidR="00D30BB6" w:rsidRPr="00036B00" w:rsidRDefault="00D30BB6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D30BB6" w:rsidRPr="00036B00" w:rsidRDefault="00D30BB6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01. 2024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6" w:rsidRPr="00036B00" w:rsidRDefault="00D30BB6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B6" w:rsidRDefault="00D30BB6" w:rsidP="00456F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kruh, kuhan pršut, češnjev paradižnik, zeliščni čaj z limono, mandarina</w:t>
            </w:r>
          </w:p>
          <w:p w:rsidR="00D30BB6" w:rsidRPr="00127E9C" w:rsidRDefault="00D30BB6" w:rsidP="006044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ŠS (</w:t>
            </w:r>
            <w:r w:rsidRPr="00127E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BIO Mleko)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6" w:rsidRPr="00036B00" w:rsidRDefault="00D30BB6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B6" w:rsidRPr="00E17D1E" w:rsidRDefault="00D30BB6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Milijon juha,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BIO </w:t>
            </w: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bulgur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piščančji zrezki v naravni omaki, paradižnik in paprika v solati</w:t>
            </w:r>
          </w:p>
        </w:tc>
      </w:tr>
      <w:tr w:rsidR="00D30BB6" w:rsidRPr="00036B00" w:rsidTr="00D30BB6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6" w:rsidRPr="00036B00" w:rsidRDefault="00D30BB6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0BB6" w:rsidRPr="00036B00" w:rsidRDefault="00D30BB6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D30BB6" w:rsidRPr="00036B00" w:rsidRDefault="00D30BB6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10. 01. 2024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6" w:rsidRPr="00036B00" w:rsidRDefault="00D30BB6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BB6" w:rsidRDefault="00D30BB6" w:rsidP="00335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Koruzni žganci,</w:t>
            </w:r>
            <w:r w:rsidRPr="00E17D1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BIO mleko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sadni čaj z limono, banana</w:t>
            </w:r>
          </w:p>
          <w:p w:rsidR="00D30BB6" w:rsidRDefault="00D30BB6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BB6" w:rsidRPr="003E5FA1" w:rsidRDefault="00D30BB6" w:rsidP="001E2F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6" w:rsidRPr="00036B00" w:rsidRDefault="00D30BB6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B6" w:rsidRPr="00BF6937" w:rsidRDefault="00D30BB6" w:rsidP="00E1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Korenčkova juha, špageti z mletim mesom in bolonjsko omako, rdeča pesa v solati</w:t>
            </w:r>
          </w:p>
        </w:tc>
      </w:tr>
      <w:tr w:rsidR="00D30BB6" w:rsidRPr="00036B00" w:rsidTr="00D30BB6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6" w:rsidRPr="00036B00" w:rsidRDefault="00D30BB6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0BB6" w:rsidRPr="00036B00" w:rsidRDefault="00D30BB6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D30BB6" w:rsidRPr="00036B00" w:rsidRDefault="00D30BB6" w:rsidP="00456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11. 01. 2024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6" w:rsidRPr="00B76A81" w:rsidRDefault="00D30BB6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BB6" w:rsidRDefault="00D30BB6" w:rsidP="008F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Buhtelj z marmelado, žitna bela kava</w:t>
            </w:r>
            <w:r w:rsidRPr="00B76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76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pomaranča</w:t>
            </w:r>
          </w:p>
          <w:p w:rsidR="00D30BB6" w:rsidRPr="00B76A81" w:rsidRDefault="00D30BB6" w:rsidP="008F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6" w:rsidRPr="00036B00" w:rsidRDefault="00D30BB6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B6" w:rsidRPr="00130360" w:rsidRDefault="00D30BB6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Bistra goveja juha, pečena svinjska riba, riž z zelenjavo, rdečo zelje v solati</w:t>
            </w:r>
          </w:p>
          <w:p w:rsidR="00D30BB6" w:rsidRPr="003304EF" w:rsidRDefault="00D30BB6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BB6" w:rsidRPr="00456F61" w:rsidTr="00D30BB6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B6" w:rsidRPr="00036B00" w:rsidRDefault="00D30BB6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0BB6" w:rsidRPr="00036B00" w:rsidRDefault="00D30BB6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D30BB6" w:rsidRDefault="00D30BB6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12. 01. 2024</w:t>
            </w:r>
          </w:p>
          <w:p w:rsidR="00D30BB6" w:rsidRPr="00F629FA" w:rsidRDefault="00D30BB6" w:rsidP="0038627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6" w:rsidRPr="00B76A81" w:rsidRDefault="00D30BB6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BB6" w:rsidRPr="00B76A81" w:rsidRDefault="00D30BB6" w:rsidP="00FF6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6A81">
              <w:rPr>
                <w:rFonts w:ascii="Times New Roman" w:hAnsi="Times New Roman" w:cs="Times New Roman"/>
                <w:sz w:val="24"/>
                <w:szCs w:val="24"/>
              </w:rPr>
              <w:t xml:space="preserve">Ovseni kruh, pašteta brez aditivov, kisle kumarice, zeliščni čaj z limono, </w:t>
            </w:r>
            <w:r w:rsidRPr="00B76A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D30BB6" w:rsidRPr="00B76A81" w:rsidRDefault="00D30BB6" w:rsidP="00FF6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6" w:rsidRPr="00036B00" w:rsidRDefault="00D30BB6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B6" w:rsidRPr="00456F61" w:rsidRDefault="00D30BB6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Porova juha z jušnimi kroglicami, ribji file v koruzni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panadi</w:t>
            </w:r>
            <w:proofErr w:type="spellEnd"/>
            <w:r w:rsidRPr="00456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krompirjeva solata, tatarska omaka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2E0CD2">
        <w:rPr>
          <w:rFonts w:ascii="Times New Roman" w:hAnsi="Times New Roman" w:cs="Times New Roman"/>
          <w:b/>
          <w:i/>
          <w:sz w:val="40"/>
          <w:szCs w:val="24"/>
          <w:u w:val="single"/>
        </w:rPr>
        <w:t>08.01-12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.1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p w:rsidR="004B4886" w:rsidRPr="00AF7AD6" w:rsidRDefault="00F133B8" w:rsidP="00AF7AD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426364" cy="1554480"/>
            <wp:effectExtent l="0" t="0" r="317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year 2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173" cy="155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6277" w:rsidRDefault="00386277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30BB6" w:rsidRDefault="00D30BB6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30BB6" w:rsidRDefault="00D30BB6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30BB6" w:rsidRDefault="00D30BB6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30BB6" w:rsidRDefault="00D30BB6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30BB6" w:rsidRDefault="00D30BB6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30BB6" w:rsidRDefault="00D30BB6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30BB6" w:rsidRDefault="00D30BB6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30BB6" w:rsidRDefault="00D30BB6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30BB6" w:rsidRDefault="00D30BB6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30BB6" w:rsidRDefault="00D30BB6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30BB6" w:rsidRDefault="00D30BB6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C26A01" w:rsidRPr="00775449" w:rsidTr="00EB5D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2E0CD2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BG moka,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76A81">
              <w:rPr>
                <w:rFonts w:ascii="Times New Roman" w:hAnsi="Times New Roman" w:cs="Times New Roman"/>
              </w:rPr>
              <w:t xml:space="preserve"> Brez sledov glutena, BG testenine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B76A81">
              <w:rPr>
                <w:rFonts w:ascii="Times New Roman" w:hAnsi="Times New Roman" w:cs="Times New Roman"/>
              </w:rPr>
              <w:t xml:space="preserve"> BG </w:t>
            </w:r>
            <w:proofErr w:type="spellStart"/>
            <w:r w:rsidR="00B76A81"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FF05D6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B76A81">
              <w:rPr>
                <w:rFonts w:ascii="Times New Roman" w:hAnsi="Times New Roman" w:cs="Times New Roman"/>
              </w:rPr>
              <w:t>Brez sledov mleka in laktoze, dietno mleko ali pa ovseni napitek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76A81">
              <w:rPr>
                <w:rFonts w:ascii="Times New Roman" w:hAnsi="Times New Roman" w:cs="Times New Roman"/>
              </w:rPr>
              <w:t xml:space="preserve"> Brez sledov mleka in laktoze, brez dodane smetane, brez skute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76A81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2E0CD2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76A81">
              <w:rPr>
                <w:rFonts w:ascii="Times New Roman" w:hAnsi="Times New Roman" w:cs="Times New Roman"/>
              </w:rPr>
              <w:t>BG kruh,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glutena, krompir ali riž, BG moka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BE6A72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B310AA">
              <w:rPr>
                <w:rFonts w:ascii="Times New Roman" w:hAnsi="Times New Roman" w:cs="Times New Roman"/>
              </w:rPr>
              <w:t xml:space="preserve"> 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 mleka in laktoze, rižev napitek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  <w:r w:rsidR="00B310AA">
              <w:rPr>
                <w:rFonts w:ascii="Times New Roman" w:hAnsi="Times New Roman" w:cs="Times New Roman"/>
              </w:rPr>
              <w:t>, brez dodane smetane</w:t>
            </w: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B310AA" w:rsidRPr="00B310AA">
              <w:rPr>
                <w:rFonts w:ascii="Times New Roman" w:hAnsi="Times New Roman" w:cs="Times New Roman"/>
              </w:rPr>
              <w:t>Kruh brez sledov mleka in laktoze</w:t>
            </w:r>
          </w:p>
        </w:tc>
      </w:tr>
      <w:tr w:rsidR="00C26A01" w:rsidRPr="00775449" w:rsidTr="00EB5D6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2E0CD2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B310AA">
              <w:rPr>
                <w:rFonts w:ascii="Times New Roman" w:hAnsi="Times New Roman" w:cs="Times New Roman"/>
              </w:rPr>
              <w:t>: B</w:t>
            </w:r>
            <w:r>
              <w:rPr>
                <w:rFonts w:ascii="Times New Roman" w:hAnsi="Times New Roman" w:cs="Times New Roman"/>
              </w:rPr>
              <w:t>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B310AA">
              <w:rPr>
                <w:rFonts w:ascii="Times New Roman" w:hAnsi="Times New Roman" w:cs="Times New Roman"/>
              </w:rPr>
              <w:t>ila brez sledov glutena, BG testenine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Brez sledov mleka in laktoze,</w:t>
            </w:r>
            <w:r w:rsidR="0056040D">
              <w:rPr>
                <w:rFonts w:ascii="Times New Roman" w:hAnsi="Times New Roman" w:cs="Times New Roman"/>
              </w:rPr>
              <w:t xml:space="preserve"> z ovsenim napitkom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56040D">
              <w:rPr>
                <w:rFonts w:ascii="Times New Roman" w:hAnsi="Times New Roman" w:cs="Times New Roman"/>
              </w:rPr>
              <w:t>, dietne testenine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6040D">
              <w:rPr>
                <w:rFonts w:ascii="Times New Roman" w:hAnsi="Times New Roman" w:cs="Times New Roman"/>
              </w:rPr>
              <w:t>Sojin jogurt</w:t>
            </w:r>
          </w:p>
        </w:tc>
      </w:tr>
      <w:tr w:rsidR="00C26A01" w:rsidRPr="00775449" w:rsidTr="00EB5D6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2E0CD2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A22588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56040D">
              <w:rPr>
                <w:rFonts w:ascii="Times New Roman" w:hAnsi="Times New Roman" w:cs="Times New Roman"/>
              </w:rPr>
              <w:t xml:space="preserve"> BG buhtelj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Živila brez sledov glutena</w:t>
            </w:r>
            <w:r w:rsidR="0056040D">
              <w:rPr>
                <w:rFonts w:ascii="Times New Roman" w:hAnsi="Times New Roman" w:cs="Times New Roman"/>
              </w:rPr>
              <w:t>, BG jušne testenine</w:t>
            </w:r>
          </w:p>
          <w:p w:rsidR="00BF5F2B" w:rsidRPr="00D26A12" w:rsidRDefault="00BF5F2B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F5F2B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845FC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>
              <w:rPr>
                <w:rFonts w:ascii="Times New Roman" w:hAnsi="Times New Roman" w:cs="Times New Roman"/>
              </w:rPr>
              <w:t>: Živila brez sledov mleka in laktoze</w:t>
            </w:r>
            <w:r w:rsidR="0056040D">
              <w:rPr>
                <w:rFonts w:ascii="Times New Roman" w:hAnsi="Times New Roman" w:cs="Times New Roman"/>
              </w:rPr>
              <w:t>, buhtelj brez sledov mleka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</w:t>
            </w:r>
            <w:r w:rsidR="0056040D">
              <w:rPr>
                <w:rFonts w:ascii="Times New Roman" w:hAnsi="Times New Roman" w:cs="Times New Roman"/>
              </w:rPr>
              <w:t>, jušne testenine brez mleka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E1C93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6040D">
              <w:rPr>
                <w:rFonts w:ascii="Times New Roman" w:hAnsi="Times New Roman" w:cs="Times New Roman"/>
              </w:rPr>
              <w:t>Rižev</w:t>
            </w:r>
            <w:r w:rsidR="00BF5F2B">
              <w:rPr>
                <w:rFonts w:ascii="Times New Roman" w:hAnsi="Times New Roman" w:cs="Times New Roman"/>
              </w:rPr>
              <w:t xml:space="preserve"> jogurt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2E0CD2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BF5F2B">
              <w:rPr>
                <w:rFonts w:ascii="Times New Roman" w:hAnsi="Times New Roman" w:cs="Times New Roman"/>
              </w:rPr>
              <w:t>BG kruh</w:t>
            </w:r>
            <w:r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Živila brez sledov glutena</w:t>
            </w:r>
            <w:r w:rsidR="00BF5F2B">
              <w:rPr>
                <w:rFonts w:ascii="Times New Roman" w:hAnsi="Times New Roman" w:cs="Times New Roman"/>
              </w:rPr>
              <w:t>, brez moke</w:t>
            </w:r>
            <w:r w:rsidR="0056040D">
              <w:rPr>
                <w:rFonts w:ascii="Times New Roman" w:hAnsi="Times New Roman" w:cs="Times New Roman"/>
              </w:rPr>
              <w:t>, brez j. kroglic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6040D">
              <w:rPr>
                <w:rFonts w:ascii="Times New Roman" w:hAnsi="Times New Roman" w:cs="Times New Roman"/>
              </w:rPr>
              <w:t>BG sadna rezina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Kruh</w:t>
            </w:r>
            <w:r w:rsidR="0056040D">
              <w:rPr>
                <w:rFonts w:ascii="Times New Roman" w:hAnsi="Times New Roman" w:cs="Times New Roman"/>
              </w:rPr>
              <w:t xml:space="preserve"> in pašteta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6040D">
              <w:rPr>
                <w:rFonts w:ascii="Times New Roman" w:hAnsi="Times New Roman" w:cs="Times New Roman"/>
              </w:rPr>
              <w:t>brez sledov mleka in laktoze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mleka in laktoze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E264B7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BF5F2B">
              <w:rPr>
                <w:rFonts w:ascii="Times New Roman" w:hAnsi="Times New Roman" w:cs="Times New Roman"/>
              </w:rPr>
              <w:t>Brez sledov mleka</w:t>
            </w:r>
            <w:r w:rsidR="00BF5F2B" w:rsidRPr="00BF5F2B">
              <w:rPr>
                <w:rFonts w:ascii="Times New Roman" w:hAnsi="Times New Roman" w:cs="Times New Roman"/>
              </w:rPr>
              <w:t xml:space="preserve"> in laktoze</w:t>
            </w:r>
            <w:r w:rsidR="00912614">
              <w:rPr>
                <w:rFonts w:ascii="Times New Roman" w:hAnsi="Times New Roman" w:cs="Times New Roman"/>
              </w:rPr>
              <w:t>, dietna sadna rezina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D8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54FD"/>
    <w:rsid w:val="001C6D35"/>
    <w:rsid w:val="001C77E3"/>
    <w:rsid w:val="001D07E7"/>
    <w:rsid w:val="001D2B9A"/>
    <w:rsid w:val="001D6AFF"/>
    <w:rsid w:val="001D6B20"/>
    <w:rsid w:val="001E0571"/>
    <w:rsid w:val="001E2CA2"/>
    <w:rsid w:val="001E2F30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2B6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0CD2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17514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5645"/>
    <w:rsid w:val="003361C5"/>
    <w:rsid w:val="00336F6B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5FA1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363A8"/>
    <w:rsid w:val="00540BCA"/>
    <w:rsid w:val="00541055"/>
    <w:rsid w:val="00542EE0"/>
    <w:rsid w:val="00545D06"/>
    <w:rsid w:val="00545D5A"/>
    <w:rsid w:val="005554A8"/>
    <w:rsid w:val="00555E7D"/>
    <w:rsid w:val="0056040D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107B1"/>
    <w:rsid w:val="00612CDF"/>
    <w:rsid w:val="00613615"/>
    <w:rsid w:val="00613827"/>
    <w:rsid w:val="0061399B"/>
    <w:rsid w:val="006140A6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A727B"/>
    <w:rsid w:val="006B11BE"/>
    <w:rsid w:val="006B2F47"/>
    <w:rsid w:val="006B327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B7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E7E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245B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3144"/>
    <w:rsid w:val="00903486"/>
    <w:rsid w:val="00904702"/>
    <w:rsid w:val="00907333"/>
    <w:rsid w:val="009109DB"/>
    <w:rsid w:val="009115FD"/>
    <w:rsid w:val="00912614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95C29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50CB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3AC5"/>
    <w:rsid w:val="00B25F46"/>
    <w:rsid w:val="00B26D18"/>
    <w:rsid w:val="00B27B04"/>
    <w:rsid w:val="00B310AA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0AC1"/>
    <w:rsid w:val="00BE1D4C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3B07"/>
    <w:rsid w:val="00D13E05"/>
    <w:rsid w:val="00D14052"/>
    <w:rsid w:val="00D15765"/>
    <w:rsid w:val="00D20D06"/>
    <w:rsid w:val="00D230B3"/>
    <w:rsid w:val="00D2392F"/>
    <w:rsid w:val="00D23D16"/>
    <w:rsid w:val="00D256EA"/>
    <w:rsid w:val="00D26808"/>
    <w:rsid w:val="00D26A12"/>
    <w:rsid w:val="00D26B6B"/>
    <w:rsid w:val="00D26E14"/>
    <w:rsid w:val="00D26FA8"/>
    <w:rsid w:val="00D27DC4"/>
    <w:rsid w:val="00D30BB6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06A0"/>
    <w:rsid w:val="00E13807"/>
    <w:rsid w:val="00E1535F"/>
    <w:rsid w:val="00E1581C"/>
    <w:rsid w:val="00E17016"/>
    <w:rsid w:val="00E17D1E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125F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4A76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5D32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1A7D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4B67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BB8F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B4CD43-8B2F-45DD-814A-2D595893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2</cp:revision>
  <cp:lastPrinted>2023-12-12T11:20:00Z</cp:lastPrinted>
  <dcterms:created xsi:type="dcterms:W3CDTF">2024-01-04T09:48:00Z</dcterms:created>
  <dcterms:modified xsi:type="dcterms:W3CDTF">2024-01-04T09:48:00Z</dcterms:modified>
</cp:coreProperties>
</file>